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614E" w14:textId="7CABCD90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TIMBRE DA EMPRESA</w:t>
      </w:r>
    </w:p>
    <w:p w14:paraId="759D065D" w14:textId="77777777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</w:p>
    <w:p w14:paraId="56CB8CB3" w14:textId="77777777" w:rsidR="00EC40CA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3262559E" w14:textId="77777777" w:rsidR="00EC40CA" w:rsidRPr="00C95DAF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</w:p>
    <w:p w14:paraId="451B3D0B" w14:textId="77777777" w:rsidR="00EC40CA" w:rsidRDefault="00EC40CA" w:rsidP="001860E4">
      <w:pPr>
        <w:rPr>
          <w:rFonts w:eastAsia="Times New Roman"/>
          <w:b/>
        </w:rPr>
      </w:pPr>
    </w:p>
    <w:p w14:paraId="75B1C32B" w14:textId="2FCC2103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3F993F4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751E88B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2F70F96E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1C1DB61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3AE08FD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3FAF702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5DE2E1A4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3F7293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1BF51E9D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5DB81A39" w14:textId="77777777" w:rsidR="001860E4" w:rsidRDefault="001860E4" w:rsidP="001860E4">
      <w:pPr>
        <w:jc w:val="both"/>
        <w:rPr>
          <w:b/>
          <w:sz w:val="23"/>
          <w:szCs w:val="23"/>
        </w:rPr>
      </w:pPr>
    </w:p>
    <w:p w14:paraId="7AD2DE69" w14:textId="436EA368" w:rsidR="001860E4" w:rsidRPr="001860E4" w:rsidRDefault="001860E4" w:rsidP="001860E4">
      <w:pPr>
        <w:pStyle w:val="PargrafodaLista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1860E4">
        <w:rPr>
          <w:b/>
          <w:sz w:val="23"/>
          <w:szCs w:val="23"/>
        </w:rPr>
        <w:t xml:space="preserve">OBJETO: </w:t>
      </w:r>
    </w:p>
    <w:p w14:paraId="0EBEA939" w14:textId="77777777" w:rsidR="001860E4" w:rsidRDefault="001860E4" w:rsidP="001860E4">
      <w:pPr>
        <w:pStyle w:val="PargrafodaLista"/>
        <w:ind w:left="218"/>
        <w:jc w:val="both"/>
        <w:rPr>
          <w:b/>
          <w:sz w:val="23"/>
          <w:szCs w:val="23"/>
        </w:rPr>
      </w:pPr>
    </w:p>
    <w:p w14:paraId="501A30A0" w14:textId="3EB4CF97" w:rsidR="00E56586" w:rsidRDefault="008C7D69" w:rsidP="004E5776">
      <w:pPr>
        <w:spacing w:line="290" w:lineRule="auto"/>
        <w:ind w:left="84" w:hanging="5"/>
        <w:jc w:val="both"/>
        <w:rPr>
          <w:b/>
        </w:rPr>
      </w:pPr>
      <w:r w:rsidRPr="001E6406">
        <w:rPr>
          <w:bCs/>
        </w:rPr>
        <w:t xml:space="preserve"> </w:t>
      </w:r>
      <w:r w:rsidRPr="008657D6">
        <w:rPr>
          <w:b/>
        </w:rPr>
        <w:t>Dispensa d</w:t>
      </w:r>
      <w:r>
        <w:rPr>
          <w:b/>
        </w:rPr>
        <w:t xml:space="preserve">e licitação para Aquisição de suprimentos de informática para </w:t>
      </w:r>
      <w:r w:rsidRPr="0010135B">
        <w:rPr>
          <w:b/>
        </w:rPr>
        <w:t xml:space="preserve">atender as </w:t>
      </w:r>
      <w:r>
        <w:rPr>
          <w:b/>
        </w:rPr>
        <w:t>necessidade</w:t>
      </w:r>
      <w:r w:rsidRPr="0010135B">
        <w:rPr>
          <w:b/>
        </w:rPr>
        <w:t>s da Secretaria Municipal de Assistência Social, Trabalho e Cidadania</w:t>
      </w:r>
      <w:r>
        <w:rPr>
          <w:b/>
        </w:rPr>
        <w:t>.</w:t>
      </w:r>
    </w:p>
    <w:p w14:paraId="6277F3C9" w14:textId="77777777" w:rsidR="008C7D69" w:rsidRPr="004E5776" w:rsidRDefault="008C7D69" w:rsidP="004E5776">
      <w:pPr>
        <w:spacing w:line="290" w:lineRule="auto"/>
        <w:ind w:left="84" w:hanging="5"/>
        <w:jc w:val="both"/>
      </w:pPr>
    </w:p>
    <w:tbl>
      <w:tblPr>
        <w:tblW w:w="5891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2"/>
        <w:gridCol w:w="2890"/>
        <w:gridCol w:w="1621"/>
        <w:gridCol w:w="1683"/>
        <w:gridCol w:w="1465"/>
        <w:gridCol w:w="1617"/>
      </w:tblGrid>
      <w:tr w:rsidR="007267D2" w:rsidRPr="009D2E5D" w14:paraId="7EC5AF0C" w14:textId="5CBCEA76" w:rsidTr="007267D2">
        <w:trPr>
          <w:trHeight w:val="1292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7AC82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ITEM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D1C78C" w14:textId="77777777" w:rsidR="001860E4" w:rsidRPr="009D2E5D" w:rsidRDefault="001860E4" w:rsidP="00246789">
            <w:pPr>
              <w:widowControl w:val="0"/>
              <w:suppressAutoHyphens/>
              <w:spacing w:before="120" w:afterLines="120" w:after="288" w:line="312" w:lineRule="auto"/>
              <w:ind w:right="-107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DESCRIÇÃO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E13B45" w14:textId="77777777" w:rsidR="001860E4" w:rsidRPr="009D2E5D" w:rsidRDefault="001860E4" w:rsidP="00DA31DD">
            <w:pPr>
              <w:widowControl w:val="0"/>
              <w:suppressAutoHyphens/>
              <w:spacing w:before="120" w:afterLines="120" w:after="288" w:line="312" w:lineRule="auto"/>
              <w:ind w:left="35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UNIDADE DE MEDIDA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ABB82F" w14:textId="475C7CDD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QUANT.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96464F" w14:textId="502F2735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UNIT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B98CB" w14:textId="32FBE6C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TOTAL</w:t>
            </w:r>
          </w:p>
        </w:tc>
      </w:tr>
      <w:tr w:rsidR="007267D2" w:rsidRPr="009D2E5D" w14:paraId="7552E44B" w14:textId="5EA17B1C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669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21CE7" w14:textId="331251B2" w:rsidR="001860E4" w:rsidRPr="004E5776" w:rsidRDefault="008C7D69" w:rsidP="008C7D69">
            <w:pPr>
              <w:autoSpaceDE w:val="0"/>
              <w:autoSpaceDN w:val="0"/>
              <w:adjustRightInd w:val="0"/>
              <w:ind w:left="-133" w:right="-106"/>
              <w:jc w:val="center"/>
            </w:pPr>
            <w:r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FF9EA"/>
              </w:rPr>
              <w:t>FONTE ATX 200 WATSS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BA689" w14:textId="1C7F4ED8" w:rsidR="001860E4" w:rsidRPr="00443ED5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UND.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81DD" w14:textId="4653A01E" w:rsidR="001860E4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8C0A1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10C51E40" w14:textId="085288D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379D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73FCD96E" w14:textId="6158CB8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</w:tr>
      <w:tr w:rsidR="007267D2" w:rsidRPr="009D2E5D" w14:paraId="5B7DBC90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1F134" w14:textId="01B7D2F5" w:rsidR="008C7D69" w:rsidRPr="009D2E5D" w:rsidRDefault="008C7D69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F1868" w14:textId="29D3FB7C" w:rsidR="008C7D69" w:rsidRDefault="008C7D69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FF9EA"/>
              </w:rPr>
            </w:pPr>
            <w:r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FONTE ATX 500 WATTS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81052" w14:textId="5217CFB5" w:rsidR="008C7D69" w:rsidRDefault="008C7D69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6D8A7" w14:textId="575A6753" w:rsidR="008C7D69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05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267B7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CACB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7267D2" w:rsidRPr="009D2E5D" w14:paraId="7842FCB0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A911D" w14:textId="3CE4F43C" w:rsidR="008C7D69" w:rsidRDefault="008C7D69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E08F6" w14:textId="3721CA85" w:rsidR="008C7D69" w:rsidRDefault="008C7D69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  <w:r w:rsidRPr="008C7D69">
              <w:rPr>
                <w:rFonts w:ascii="Open Sans" w:hAnsi="Open Sans" w:cs="Open Sans"/>
                <w:color w:val="242424"/>
                <w:sz w:val="20"/>
                <w:szCs w:val="20"/>
              </w:rPr>
              <w:t xml:space="preserve">HD SSD com capacidade de 240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</w:rPr>
              <w:t>gb-sata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</w:rPr>
              <w:t xml:space="preserve">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</w:rPr>
              <w:t>iii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</w:rPr>
              <w:t xml:space="preserve"> 6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</w:rPr>
              <w:t>gb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</w:rPr>
              <w:t xml:space="preserve">/s- com no mínimo as seguintes velocidades: leitura: 550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</w:rPr>
              <w:t>mb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</w:rPr>
              <w:t xml:space="preserve">/ s gravação: 450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</w:rPr>
              <w:t>mb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</w:rPr>
              <w:t>/s.</w:t>
            </w:r>
            <w:r w:rsidRPr="008C7D69">
              <w:rPr>
                <w:rFonts w:ascii="Open Sans" w:hAnsi="Open Sans" w:cs="Open Sans"/>
                <w:color w:val="242424"/>
                <w:sz w:val="20"/>
                <w:szCs w:val="20"/>
              </w:rPr>
              <w:t xml:space="preserve"> 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8FEC" w14:textId="367A64DC" w:rsidR="008C7D69" w:rsidRDefault="008C7D69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0204F" w14:textId="61ED9E0E" w:rsidR="008C7D69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44CCA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2D645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7267D2" w:rsidRPr="009D2E5D" w14:paraId="43C29F7A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74297" w14:textId="1C6CD607" w:rsidR="008C7D69" w:rsidRDefault="008C7D69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4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259B8" w14:textId="40F6C920" w:rsidR="008C7D69" w:rsidRDefault="008C7D69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 xml:space="preserve">HD SSD com a capacidade de 480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gb-sata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 xml:space="preserve">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iii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 xml:space="preserve"> 6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gb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/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s-com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 xml:space="preserve"> no mínimo as seguintes velocidades: leitura: 550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mb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/s e gravação: 450mb/s.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8D0E5" w14:textId="165B81B1" w:rsidR="008C7D69" w:rsidRDefault="008C7D69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2ADFF" w14:textId="5D4250EE" w:rsidR="008C7D69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05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9CA16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A552E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7267D2" w:rsidRPr="009D2E5D" w14:paraId="40122AE8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5280D" w14:textId="1404D2F0" w:rsidR="008C7D69" w:rsidRDefault="008C7D69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5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E39AA" w14:textId="3AB14891" w:rsidR="008C7D69" w:rsidRDefault="008C7D69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CAIXA CABO DE REDE CAT5E 100% COBRE UTP 300 METROS.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6F869" w14:textId="181CEDB3" w:rsidR="008C7D69" w:rsidRDefault="008C7D69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4C330" w14:textId="79A3ECC0" w:rsidR="008C7D69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0E99F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F42CA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7267D2" w:rsidRPr="009D2E5D" w14:paraId="6ACE0B0D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B33B5" w14:textId="7D8AF3DF" w:rsidR="008C7D69" w:rsidRDefault="008C7D69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6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B6F82" w14:textId="2B9785B7" w:rsidR="008C7D69" w:rsidRDefault="008C7D69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 xml:space="preserve">SWITCH 5 PORTAS RJ45 COM AUTO NEGOCIAÇÃO 10/100/1000mbps, todas as portas suportam a função auto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mdi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/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mdix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 xml:space="preserve">/eliminando a necessidade de cabos cruzados ou portas de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uplink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1B661" w14:textId="56BA9F7B" w:rsidR="008C7D69" w:rsidRDefault="008C7D69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E6D25" w14:textId="476F80AE" w:rsidR="008C7D69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05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E1057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5A2A9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7267D2" w:rsidRPr="009D2E5D" w14:paraId="17DE342C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5A64C" w14:textId="42844830" w:rsidR="008C7D69" w:rsidRDefault="008C7D69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lastRenderedPageBreak/>
              <w:t>7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9847C" w14:textId="35721737" w:rsidR="008C7D69" w:rsidRDefault="008C7D69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 xml:space="preserve">WITCH  8 PORTAS rj45 com auto 09 negociação 10/100/1000mbps, todas suportam a função auto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mdi</w:t>
            </w:r>
            <w:proofErr w:type="spell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/</w:t>
            </w:r>
            <w:proofErr w:type="spellStart"/>
            <w:proofErr w:type="gram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mdix,eliminando</w:t>
            </w:r>
            <w:proofErr w:type="spellEnd"/>
            <w:proofErr w:type="gramEnd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 xml:space="preserve">  a necessidade de cabos cruzados ou portas de </w:t>
            </w:r>
            <w:proofErr w:type="spellStart"/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uplink</w:t>
            </w:r>
            <w:proofErr w:type="spellEnd"/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C387B" w14:textId="67D228DC" w:rsidR="008C7D69" w:rsidRDefault="008C7D69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F7956" w14:textId="28D3AD3B" w:rsidR="008C7D69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03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EA9FE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C2F44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7267D2" w:rsidRPr="009D2E5D" w14:paraId="4018EAB9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E66EA" w14:textId="16F185B0" w:rsidR="008C7D69" w:rsidRDefault="008C7D69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8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F2641" w14:textId="12DCED9F" w:rsidR="008C7D69" w:rsidRDefault="008C7D69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SWITCH 16 PORTAS RJ45 COM AUTO NEGOCIAÇÃO 10/100 Mbps, TODAS AS PORTAS SUPORTAM A FUNÇÃO AUTO MDI/MDIX, ELIMINANDO A NECESSIDADE DE CABOS CRUZADOS OU PORTAS DE UPLINK.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B6035" w14:textId="4AA2798B" w:rsidR="008C7D69" w:rsidRDefault="008C7D69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6ADDD" w14:textId="0FA3AE34" w:rsidR="008C7D69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E49A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6E8AC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7267D2" w:rsidRPr="009D2E5D" w14:paraId="1824DDEB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8A559" w14:textId="77777777" w:rsidR="007267D2" w:rsidRDefault="007267D2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</w:p>
          <w:p w14:paraId="74839C6A" w14:textId="68E4DE7F" w:rsidR="008C7D69" w:rsidRDefault="008C7D69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9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47E13" w14:textId="6DCF0787" w:rsidR="008C7D69" w:rsidRDefault="008C7D69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  <w:r w:rsidRPr="008C7D69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SWITCH 24 PORTAS GIGABIT 10/100/1000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58A93" w14:textId="26D3845C" w:rsidR="008C7D69" w:rsidRDefault="008C7D69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203FE" w14:textId="6E232158" w:rsidR="008C7D69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FF1E6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00175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7267D2" w:rsidRPr="009D2E5D" w14:paraId="15AAEBDC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3074D" w14:textId="77777777" w:rsidR="007267D2" w:rsidRDefault="007267D2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</w:p>
          <w:p w14:paraId="31084E81" w14:textId="2B2C20CC" w:rsidR="008C7D69" w:rsidRDefault="008C7D69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10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878A4" w14:textId="63B37A5A" w:rsidR="008C7D69" w:rsidRDefault="007267D2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  <w:r w:rsidRPr="007267D2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TECLADO USB ABNT2 PRETO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8F3E3" w14:textId="1ACE3496" w:rsidR="008C7D69" w:rsidRDefault="008C7D69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109CF" w14:textId="5A8F9202" w:rsidR="008C7D69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20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20278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59F3F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7267D2" w:rsidRPr="009D2E5D" w14:paraId="326AA5A0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AB071" w14:textId="77777777" w:rsidR="007267D2" w:rsidRDefault="007267D2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</w:p>
          <w:p w14:paraId="10DC0217" w14:textId="446C02F8" w:rsidR="008C7D69" w:rsidRDefault="008C7D69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11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8EFA4" w14:textId="770B4207" w:rsidR="008C7D69" w:rsidRDefault="007267D2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  <w:r w:rsidRPr="007267D2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MOUSE USB COM FIO PRETO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E44C4" w14:textId="04FB2F93" w:rsidR="008C7D69" w:rsidRDefault="008C7D69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D30B" w14:textId="6D49F73B" w:rsidR="008C7D69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20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D1D8B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34FD6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7267D2" w:rsidRPr="009D2E5D" w14:paraId="7F4EC8D0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87387" w14:textId="5D26AE73" w:rsidR="008C7D69" w:rsidRDefault="008C7D69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12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4D9B6" w14:textId="1FEA15F2" w:rsidR="008C7D69" w:rsidRDefault="007267D2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  <w:r w:rsidRPr="007267D2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 xml:space="preserve">Filtro de linha bivolt com no mínimo 4 tomadas padrão </w:t>
            </w:r>
            <w:proofErr w:type="spellStart"/>
            <w:r w:rsidRPr="007267D2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nbr</w:t>
            </w:r>
            <w:proofErr w:type="spellEnd"/>
            <w:r w:rsidRPr="007267D2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 xml:space="preserve"> 14136, potência mínima de 1000w (1 27v) e 2000w (220v), circuito interno de proteção contra sobretensões de energia e curto-circuito, indicador luminoso do estado de operação e cabo de alimentação com no mínimo 3 metros.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0E287" w14:textId="2FFF6CA9" w:rsidR="008C7D69" w:rsidRDefault="008C7D69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F0C7D" w14:textId="5E9560A0" w:rsidR="008C7D69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15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F0122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B5A95" w14:textId="77777777" w:rsidR="008C7D69" w:rsidRDefault="008C7D69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7267D2" w:rsidRPr="009D2E5D" w14:paraId="54CD0478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E0078" w14:textId="77777777" w:rsidR="007267D2" w:rsidRDefault="007267D2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</w:p>
          <w:p w14:paraId="0881E77D" w14:textId="0DD26BCB" w:rsidR="007267D2" w:rsidRDefault="007267D2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13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A6100" w14:textId="385CFE1F" w:rsidR="007267D2" w:rsidRPr="007267D2" w:rsidRDefault="007267D2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  <w:r w:rsidRPr="007267D2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 xml:space="preserve">ROTEADOR DUALBANDAC 1200 2.4 Ghz-5.8 </w:t>
            </w:r>
            <w:proofErr w:type="spellStart"/>
            <w:r w:rsidRPr="007267D2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Ghz</w:t>
            </w:r>
            <w:proofErr w:type="spellEnd"/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83EDB" w14:textId="53E2FDA5" w:rsidR="007267D2" w:rsidRDefault="007267D2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02CA" w14:textId="1BB36965" w:rsidR="007267D2" w:rsidRPr="00443ED5" w:rsidRDefault="007267D2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05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7F82B" w14:textId="77777777" w:rsidR="007267D2" w:rsidRDefault="007267D2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85BF8" w14:textId="77777777" w:rsidR="007267D2" w:rsidRDefault="007267D2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7267D2" w:rsidRPr="009D2E5D" w14:paraId="609CFCF8" w14:textId="77777777" w:rsidTr="007267D2">
        <w:trPr>
          <w:trHeight w:val="495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C4652" w14:textId="77777777" w:rsidR="007267D2" w:rsidRDefault="007267D2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</w:p>
          <w:p w14:paraId="41FB0BE2" w14:textId="2A334F0C" w:rsidR="007267D2" w:rsidRDefault="007267D2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14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0755C" w14:textId="77777777" w:rsidR="007267D2" w:rsidRDefault="007267D2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</w:p>
          <w:p w14:paraId="5703AE3F" w14:textId="39C2A213" w:rsidR="007267D2" w:rsidRPr="007267D2" w:rsidRDefault="007267D2" w:rsidP="008C7D69">
            <w:pPr>
              <w:autoSpaceDE w:val="0"/>
              <w:autoSpaceDN w:val="0"/>
              <w:adjustRightInd w:val="0"/>
              <w:ind w:left="-133" w:right="-106"/>
              <w:jc w:val="center"/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</w:pPr>
            <w:r w:rsidRPr="007267D2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 xml:space="preserve">Unidade de Imagem </w:t>
            </w:r>
            <w:proofErr w:type="gramStart"/>
            <w:r w:rsidRPr="007267D2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Lexmark  MX</w:t>
            </w:r>
            <w:proofErr w:type="gramEnd"/>
            <w:r w:rsidRPr="007267D2">
              <w:rPr>
                <w:rFonts w:ascii="Open Sans" w:hAnsi="Open Sans" w:cs="Open Sans"/>
                <w:color w:val="242424"/>
                <w:sz w:val="20"/>
                <w:szCs w:val="20"/>
                <w:shd w:val="clear" w:color="auto" w:fill="F5F5F5"/>
              </w:rPr>
              <w:t>410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E5FEB" w14:textId="77777777" w:rsidR="007267D2" w:rsidRDefault="007267D2" w:rsidP="007267D2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43409C39" w14:textId="0E334799" w:rsidR="007267D2" w:rsidRDefault="007267D2" w:rsidP="007267D2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621C8" w14:textId="2278C53C" w:rsidR="007267D2" w:rsidRPr="00443ED5" w:rsidRDefault="007267D2" w:rsidP="007267D2">
            <w:pPr>
              <w:tabs>
                <w:tab w:val="center" w:pos="4419"/>
                <w:tab w:val="right" w:pos="8838"/>
              </w:tabs>
              <w:jc w:val="center"/>
            </w:pPr>
            <w:r>
              <w:t>01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BECA" w14:textId="77777777" w:rsidR="007267D2" w:rsidRDefault="007267D2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609A7" w14:textId="77777777" w:rsidR="007267D2" w:rsidRDefault="007267D2" w:rsidP="00567C3C">
            <w:pPr>
              <w:tabs>
                <w:tab w:val="center" w:pos="4419"/>
                <w:tab w:val="right" w:pos="8838"/>
              </w:tabs>
            </w:pPr>
          </w:p>
        </w:tc>
      </w:tr>
    </w:tbl>
    <w:p w14:paraId="43C4E2DC" w14:textId="5AEB5126" w:rsidR="001860E4" w:rsidRDefault="001860E4" w:rsidP="001860E4">
      <w:r>
        <w:t xml:space="preserve">VALOR TOTAL POR </w:t>
      </w:r>
      <w:r w:rsidR="002E494B">
        <w:t>EXTENSO ()</w:t>
      </w:r>
    </w:p>
    <w:p w14:paraId="511DFF63" w14:textId="77777777" w:rsidR="001860E4" w:rsidRDefault="001860E4" w:rsidP="001860E4"/>
    <w:p w14:paraId="06DB5701" w14:textId="77777777" w:rsidR="001860E4" w:rsidRDefault="001860E4" w:rsidP="001860E4"/>
    <w:p w14:paraId="27A5734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1143D07F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1A254F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BA2E78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3399888D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41866F6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5732A7C2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4D5AA6C0" w14:textId="47B79881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Cidade/Estado, _____ de </w:t>
      </w:r>
      <w:r w:rsidR="0006406A">
        <w:rPr>
          <w:rFonts w:eastAsia="Times New Roman"/>
          <w:b/>
        </w:rPr>
        <w:t>**************</w:t>
      </w:r>
      <w:r w:rsidRPr="00C95DAF">
        <w:rPr>
          <w:rFonts w:eastAsia="Times New Roman"/>
          <w:b/>
        </w:rPr>
        <w:t>de 202</w:t>
      </w:r>
      <w:r w:rsidR="00C27667">
        <w:rPr>
          <w:rFonts w:eastAsia="Times New Roman"/>
          <w:b/>
        </w:rPr>
        <w:t>6</w:t>
      </w:r>
      <w:r w:rsidRPr="00C95DAF">
        <w:rPr>
          <w:rFonts w:eastAsia="Times New Roman"/>
          <w:b/>
        </w:rPr>
        <w:t>.</w:t>
      </w:r>
    </w:p>
    <w:p w14:paraId="29BBF575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AC45DF3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4A5501F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3A38BCD7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p w14:paraId="2DB15DB9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08653EFA" w14:textId="77777777" w:rsidR="001860E4" w:rsidRPr="00C95DAF" w:rsidRDefault="001860E4" w:rsidP="001860E4">
      <w:pPr>
        <w:widowControl w:val="0"/>
        <w:autoSpaceDE w:val="0"/>
        <w:autoSpaceDN w:val="0"/>
        <w:rPr>
          <w:rFonts w:eastAsia="Cambria"/>
          <w:lang w:val="pt-PT" w:eastAsia="en-US"/>
        </w:rPr>
      </w:pPr>
    </w:p>
    <w:p w14:paraId="2F2DBC36" w14:textId="77777777" w:rsidR="001860E4" w:rsidRDefault="001860E4" w:rsidP="001860E4"/>
    <w:p w14:paraId="12C62B84" w14:textId="77777777" w:rsidR="005A4428" w:rsidRDefault="005A4428"/>
    <w:sectPr w:rsidR="005A4428" w:rsidSect="00BF7DA1">
      <w:pgSz w:w="11906" w:h="16838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abstractNum w:abstractNumId="1" w15:restartNumberingAfterBreak="0">
    <w:nsid w:val="54742A91"/>
    <w:multiLevelType w:val="hybridMultilevel"/>
    <w:tmpl w:val="397A86F6"/>
    <w:lvl w:ilvl="0" w:tplc="BA8AEE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8303594">
    <w:abstractNumId w:val="0"/>
  </w:num>
  <w:num w:numId="2" w16cid:durableId="156920924">
    <w:abstractNumId w:val="1"/>
  </w:num>
  <w:num w:numId="3" w16cid:durableId="100952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E4"/>
    <w:rsid w:val="0006406A"/>
    <w:rsid w:val="001860E4"/>
    <w:rsid w:val="001A3D66"/>
    <w:rsid w:val="002063AF"/>
    <w:rsid w:val="002233A7"/>
    <w:rsid w:val="00246789"/>
    <w:rsid w:val="002E494B"/>
    <w:rsid w:val="004026A5"/>
    <w:rsid w:val="00431001"/>
    <w:rsid w:val="004E5776"/>
    <w:rsid w:val="00567C3C"/>
    <w:rsid w:val="00581B10"/>
    <w:rsid w:val="005A4428"/>
    <w:rsid w:val="007267D2"/>
    <w:rsid w:val="007D2AAA"/>
    <w:rsid w:val="008C7D69"/>
    <w:rsid w:val="009006AC"/>
    <w:rsid w:val="00940880"/>
    <w:rsid w:val="00965146"/>
    <w:rsid w:val="009C3EE5"/>
    <w:rsid w:val="00A10341"/>
    <w:rsid w:val="00BF7DA1"/>
    <w:rsid w:val="00C27667"/>
    <w:rsid w:val="00C42953"/>
    <w:rsid w:val="00D51792"/>
    <w:rsid w:val="00D941DB"/>
    <w:rsid w:val="00DA31DD"/>
    <w:rsid w:val="00DE3FCF"/>
    <w:rsid w:val="00E56586"/>
    <w:rsid w:val="00EC40CA"/>
    <w:rsid w:val="00ED1EAA"/>
    <w:rsid w:val="00ED79F6"/>
    <w:rsid w:val="00F47A82"/>
    <w:rsid w:val="00F8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E39"/>
  <w15:chartTrackingRefBased/>
  <w15:docId w15:val="{66E5B018-F2C1-423B-A256-720C9B0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0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0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0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0E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0E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0E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60E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1860E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60E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0E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0E4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1860E4"/>
  </w:style>
  <w:style w:type="paragraph" w:styleId="SemEspaamento">
    <w:name w:val="No Spacing"/>
    <w:uiPriority w:val="1"/>
    <w:qFormat/>
    <w:rsid w:val="001860E4"/>
    <w:pPr>
      <w:spacing w:after="0" w:line="240" w:lineRule="auto"/>
    </w:pPr>
    <w:rPr>
      <w:rFonts w:ascii="Calibri" w:eastAsia="Times New Roman" w:hAnsi="Calibri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4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B3D5B-04AF-4AB4-954C-AD6CD1D4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332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4</cp:revision>
  <dcterms:created xsi:type="dcterms:W3CDTF">2026-06-17T21:31:00Z</dcterms:created>
  <dcterms:modified xsi:type="dcterms:W3CDTF">2026-07-03T20:23:00Z</dcterms:modified>
</cp:coreProperties>
</file>